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B3136" w14:textId="6B90943E" w:rsidR="00B945CF" w:rsidRPr="00385695" w:rsidRDefault="00B945CF" w:rsidP="001806F2">
      <w:pPr>
        <w:spacing w:line="240" w:lineRule="auto"/>
        <w:jc w:val="center"/>
        <w:rPr>
          <w:rFonts w:asciiTheme="minorHAnsi" w:hAnsiTheme="minorHAnsi"/>
        </w:rPr>
      </w:pPr>
    </w:p>
    <w:p w14:paraId="2F5D7B6E" w14:textId="393A5503" w:rsidR="00A36064" w:rsidRPr="00385695" w:rsidRDefault="00692A7A" w:rsidP="00A36064">
      <w:pPr>
        <w:jc w:val="center"/>
        <w:rPr>
          <w:rFonts w:asciiTheme="minorHAnsi" w:hAnsiTheme="minorHAnsi"/>
          <w:b/>
          <w:sz w:val="28"/>
          <w:szCs w:val="28"/>
        </w:rPr>
      </w:pPr>
      <w:r w:rsidRPr="00385695">
        <w:rPr>
          <w:rFonts w:asciiTheme="minorHAnsi" w:hAnsiTheme="minorHAnsi"/>
          <w:b/>
          <w:sz w:val="28"/>
          <w:szCs w:val="28"/>
        </w:rPr>
        <w:t xml:space="preserve">BEE TESTING </w:t>
      </w:r>
      <w:r w:rsidR="00A36064" w:rsidRPr="00385695">
        <w:rPr>
          <w:rFonts w:asciiTheme="minorHAnsi" w:hAnsiTheme="minorHAnsi"/>
          <w:b/>
          <w:sz w:val="28"/>
          <w:szCs w:val="28"/>
        </w:rPr>
        <w:t>SUBMISSION FORM</w:t>
      </w:r>
    </w:p>
    <w:p w14:paraId="20AA31D1" w14:textId="4AF76EAC" w:rsidR="00B945CF" w:rsidRPr="00385695" w:rsidRDefault="00B945CF" w:rsidP="001806F2">
      <w:pPr>
        <w:spacing w:after="60" w:line="240" w:lineRule="auto"/>
        <w:rPr>
          <w:rFonts w:asciiTheme="minorHAnsi" w:hAnsiTheme="minorHAnsi"/>
          <w:sz w:val="24"/>
          <w:szCs w:val="24"/>
        </w:rPr>
      </w:pPr>
      <w:r w:rsidRPr="00385695">
        <w:rPr>
          <w:rFonts w:asciiTheme="minorHAnsi" w:hAnsiTheme="minorHAnsi"/>
          <w:sz w:val="24"/>
          <w:szCs w:val="24"/>
        </w:rPr>
        <w:t>Client</w:t>
      </w:r>
      <w:r w:rsidR="001806F2" w:rsidRPr="00385695">
        <w:rPr>
          <w:rFonts w:asciiTheme="minorHAnsi" w:hAnsiTheme="minorHAnsi"/>
          <w:sz w:val="24"/>
          <w:szCs w:val="24"/>
        </w:rPr>
        <w:t xml:space="preserve"> Name</w:t>
      </w:r>
      <w:r w:rsidRPr="00385695">
        <w:rPr>
          <w:rFonts w:asciiTheme="minorHAnsi" w:hAnsiTheme="minorHAnsi"/>
          <w:sz w:val="24"/>
          <w:szCs w:val="24"/>
        </w:rPr>
        <w:t xml:space="preserve">: </w:t>
      </w:r>
    </w:p>
    <w:p w14:paraId="3C45F10C" w14:textId="77777777" w:rsidR="00B945CF" w:rsidRPr="00385695" w:rsidRDefault="00B945CF" w:rsidP="001806F2">
      <w:pPr>
        <w:spacing w:after="60" w:line="240" w:lineRule="auto"/>
        <w:rPr>
          <w:rFonts w:asciiTheme="minorHAnsi" w:hAnsiTheme="minorHAnsi"/>
          <w:sz w:val="24"/>
          <w:szCs w:val="24"/>
        </w:rPr>
      </w:pPr>
      <w:r w:rsidRPr="00385695">
        <w:rPr>
          <w:rFonts w:asciiTheme="minorHAnsi" w:hAnsiTheme="minorHAnsi"/>
          <w:sz w:val="24"/>
          <w:szCs w:val="24"/>
        </w:rPr>
        <w:t>Address:</w:t>
      </w:r>
    </w:p>
    <w:p w14:paraId="79317E3B" w14:textId="6015F939" w:rsidR="001806F2" w:rsidRPr="00385695" w:rsidRDefault="001806F2" w:rsidP="001806F2">
      <w:pPr>
        <w:tabs>
          <w:tab w:val="left" w:pos="2835"/>
          <w:tab w:val="left" w:pos="5670"/>
        </w:tabs>
        <w:spacing w:after="60" w:line="240" w:lineRule="auto"/>
        <w:rPr>
          <w:rFonts w:asciiTheme="minorHAnsi" w:hAnsiTheme="minorHAnsi"/>
          <w:sz w:val="24"/>
          <w:szCs w:val="24"/>
        </w:rPr>
      </w:pPr>
      <w:r w:rsidRPr="00385695">
        <w:rPr>
          <w:rFonts w:asciiTheme="minorHAnsi" w:hAnsiTheme="minorHAnsi"/>
          <w:sz w:val="24"/>
          <w:szCs w:val="24"/>
        </w:rPr>
        <w:t>Phone:</w:t>
      </w:r>
      <w:r w:rsidR="00E14A2F" w:rsidRPr="00385695">
        <w:rPr>
          <w:rFonts w:asciiTheme="minorHAnsi" w:hAnsiTheme="minorHAnsi"/>
          <w:sz w:val="24"/>
          <w:szCs w:val="24"/>
        </w:rPr>
        <w:tab/>
      </w:r>
      <w:r w:rsidR="00E14A2F" w:rsidRPr="00385695">
        <w:rPr>
          <w:rFonts w:asciiTheme="minorHAnsi" w:hAnsiTheme="minorHAnsi"/>
          <w:sz w:val="24"/>
          <w:szCs w:val="24"/>
        </w:rPr>
        <w:tab/>
        <w:t>Email:</w:t>
      </w:r>
    </w:p>
    <w:p w14:paraId="13BBF28C" w14:textId="75F0850D" w:rsidR="00B945CF" w:rsidRPr="00385695" w:rsidRDefault="00B945CF" w:rsidP="00716A8D">
      <w:pPr>
        <w:tabs>
          <w:tab w:val="left" w:pos="2400"/>
        </w:tabs>
        <w:spacing w:after="60" w:line="240" w:lineRule="auto"/>
        <w:rPr>
          <w:rFonts w:asciiTheme="minorHAnsi" w:hAnsiTheme="minorHAnsi"/>
          <w:sz w:val="24"/>
          <w:szCs w:val="24"/>
        </w:rPr>
      </w:pPr>
      <w:r w:rsidRPr="00385695">
        <w:rPr>
          <w:rFonts w:asciiTheme="minorHAnsi" w:hAnsiTheme="minorHAnsi"/>
          <w:sz w:val="24"/>
          <w:szCs w:val="24"/>
        </w:rPr>
        <w:t>Purchase order no:</w:t>
      </w:r>
      <w:r w:rsidR="00716A8D" w:rsidRPr="00385695">
        <w:rPr>
          <w:rFonts w:asciiTheme="minorHAnsi" w:hAnsiTheme="minorHAnsi"/>
          <w:sz w:val="24"/>
          <w:szCs w:val="24"/>
        </w:rPr>
        <w:tab/>
      </w:r>
    </w:p>
    <w:p w14:paraId="1E871837" w14:textId="272D4859" w:rsidR="00E14A2F" w:rsidRPr="00385695" w:rsidRDefault="00E14A2F" w:rsidP="00E14A2F">
      <w:pPr>
        <w:tabs>
          <w:tab w:val="left" w:pos="2835"/>
          <w:tab w:val="left" w:pos="5670"/>
        </w:tabs>
        <w:spacing w:after="60" w:line="240" w:lineRule="auto"/>
        <w:rPr>
          <w:rFonts w:asciiTheme="minorHAnsi" w:hAnsiTheme="minorHAnsi"/>
          <w:sz w:val="24"/>
          <w:szCs w:val="24"/>
        </w:rPr>
      </w:pPr>
    </w:p>
    <w:p w14:paraId="0F3D454B" w14:textId="77777777" w:rsidR="00716A8D" w:rsidRPr="00385695" w:rsidRDefault="00716A8D" w:rsidP="00E14A2F">
      <w:pPr>
        <w:tabs>
          <w:tab w:val="left" w:pos="2835"/>
          <w:tab w:val="left" w:pos="5670"/>
        </w:tabs>
        <w:spacing w:after="60" w:line="240" w:lineRule="auto"/>
        <w:rPr>
          <w:rFonts w:asciiTheme="minorHAnsi" w:hAnsiTheme="minorHAnsi"/>
          <w:sz w:val="24"/>
          <w:szCs w:val="24"/>
        </w:rPr>
      </w:pPr>
    </w:p>
    <w:p w14:paraId="7FE7C5AD" w14:textId="3823BAF5" w:rsidR="00E14A2F" w:rsidRPr="00385695" w:rsidRDefault="00E14A2F" w:rsidP="00E14A2F">
      <w:pPr>
        <w:tabs>
          <w:tab w:val="left" w:pos="2835"/>
          <w:tab w:val="left" w:pos="5670"/>
        </w:tabs>
        <w:spacing w:after="60" w:line="240" w:lineRule="auto"/>
        <w:rPr>
          <w:rFonts w:asciiTheme="minorHAnsi" w:hAnsiTheme="minorHAnsi"/>
          <w:sz w:val="24"/>
          <w:szCs w:val="24"/>
        </w:rPr>
      </w:pPr>
      <w:r w:rsidRPr="00385695">
        <w:rPr>
          <w:rFonts w:asciiTheme="minorHAnsi" w:hAnsiTheme="minorHAnsi"/>
          <w:sz w:val="24"/>
          <w:szCs w:val="24"/>
        </w:rPr>
        <w:t>Signed:</w:t>
      </w:r>
      <w:r w:rsidRPr="00385695">
        <w:rPr>
          <w:rFonts w:asciiTheme="minorHAnsi" w:hAnsiTheme="minorHAnsi"/>
          <w:sz w:val="24"/>
          <w:szCs w:val="24"/>
        </w:rPr>
        <w:tab/>
      </w:r>
      <w:r w:rsidRPr="00385695">
        <w:rPr>
          <w:rFonts w:asciiTheme="minorHAnsi" w:hAnsiTheme="minorHAnsi"/>
          <w:sz w:val="24"/>
          <w:szCs w:val="24"/>
        </w:rPr>
        <w:tab/>
        <w:t>Date:</w:t>
      </w:r>
    </w:p>
    <w:p w14:paraId="79978072" w14:textId="2C6906BC" w:rsidR="00E14A2F" w:rsidRPr="00385695" w:rsidRDefault="00E14A2F" w:rsidP="00E14A2F">
      <w:pPr>
        <w:tabs>
          <w:tab w:val="left" w:pos="2835"/>
          <w:tab w:val="left" w:pos="5670"/>
        </w:tabs>
        <w:spacing w:after="60" w:line="240" w:lineRule="auto"/>
        <w:rPr>
          <w:rFonts w:asciiTheme="minorHAnsi" w:hAnsiTheme="minorHAnsi"/>
          <w:sz w:val="24"/>
          <w:szCs w:val="24"/>
        </w:rPr>
      </w:pPr>
    </w:p>
    <w:p w14:paraId="7ED7A6E1" w14:textId="77777777" w:rsidR="00086D59" w:rsidRPr="00385695" w:rsidRDefault="00086D59" w:rsidP="00086D59">
      <w:pPr>
        <w:autoSpaceDE w:val="0"/>
        <w:autoSpaceDN w:val="0"/>
        <w:adjustRightInd w:val="0"/>
        <w:rPr>
          <w:rFonts w:asciiTheme="minorHAnsi" w:hAnsiTheme="minorHAnsi" w:cs="TrebuchetMS"/>
          <w:b/>
        </w:rPr>
      </w:pPr>
      <w:r w:rsidRPr="00385695">
        <w:rPr>
          <w:rFonts w:asciiTheme="minorHAnsi" w:hAnsiTheme="minorHAnsi" w:cs="TrebuchetMS"/>
          <w:b/>
          <w:sz w:val="24"/>
        </w:rPr>
        <w:t>Sampling Instructions</w:t>
      </w:r>
    </w:p>
    <w:p w14:paraId="325C0B1F" w14:textId="761F98DC" w:rsidR="00086D59" w:rsidRPr="00385695" w:rsidRDefault="006B232F" w:rsidP="00086D59">
      <w:pPr>
        <w:autoSpaceDE w:val="0"/>
        <w:autoSpaceDN w:val="0"/>
        <w:adjustRightInd w:val="0"/>
        <w:spacing w:line="240" w:lineRule="auto"/>
        <w:ind w:left="1440" w:hanging="1440"/>
        <w:rPr>
          <w:rFonts w:asciiTheme="minorHAnsi" w:hAnsiTheme="minorHAnsi" w:cs="TrebuchetMS"/>
        </w:rPr>
      </w:pPr>
      <w:r w:rsidRPr="00385695">
        <w:rPr>
          <w:rFonts w:asciiTheme="minorHAnsi" w:hAnsiTheme="minorHAnsi" w:cs="TrebuchetMS"/>
        </w:rPr>
        <w:t>T</w:t>
      </w:r>
      <w:r w:rsidR="00086D59" w:rsidRPr="00385695">
        <w:rPr>
          <w:rFonts w:asciiTheme="minorHAnsi" w:hAnsiTheme="minorHAnsi" w:cs="TrebuchetMS"/>
        </w:rPr>
        <w:t>ake samples of at least ten bees per hive</w:t>
      </w:r>
      <w:r w:rsidRPr="00385695">
        <w:rPr>
          <w:rFonts w:asciiTheme="minorHAnsi" w:hAnsiTheme="minorHAnsi" w:cs="TrebuchetMS"/>
        </w:rPr>
        <w:t>, each sample is to be collected and packaged separately</w:t>
      </w:r>
    </w:p>
    <w:p w14:paraId="4DEDC79F" w14:textId="7893377E" w:rsidR="00086D59" w:rsidRPr="00385695" w:rsidRDefault="00086D59" w:rsidP="00086D59">
      <w:pPr>
        <w:autoSpaceDE w:val="0"/>
        <w:autoSpaceDN w:val="0"/>
        <w:adjustRightInd w:val="0"/>
        <w:spacing w:line="240" w:lineRule="auto"/>
        <w:rPr>
          <w:rFonts w:asciiTheme="minorHAnsi" w:hAnsiTheme="minorHAnsi" w:cs="TrebuchetMS"/>
        </w:rPr>
      </w:pPr>
      <w:r w:rsidRPr="00385695">
        <w:rPr>
          <w:rFonts w:asciiTheme="minorHAnsi" w:hAnsiTheme="minorHAnsi" w:cs="TrebuchetMS"/>
        </w:rPr>
        <w:t>The sample should be tak</w:t>
      </w:r>
      <w:r w:rsidR="006B232F" w:rsidRPr="00385695">
        <w:rPr>
          <w:rFonts w:asciiTheme="minorHAnsi" w:hAnsiTheme="minorHAnsi" w:cs="TrebuchetMS"/>
        </w:rPr>
        <w:t>en from within the hive</w:t>
      </w:r>
    </w:p>
    <w:p w14:paraId="5B3D7199" w14:textId="3B7D868E" w:rsidR="00086D59" w:rsidRPr="00385695" w:rsidRDefault="00086D59" w:rsidP="00086D59">
      <w:pPr>
        <w:autoSpaceDE w:val="0"/>
        <w:autoSpaceDN w:val="0"/>
        <w:adjustRightInd w:val="0"/>
        <w:spacing w:line="240" w:lineRule="auto"/>
        <w:rPr>
          <w:rFonts w:asciiTheme="minorHAnsi" w:hAnsiTheme="minorHAnsi" w:cs="TrebuchetMS"/>
        </w:rPr>
      </w:pPr>
      <w:r w:rsidRPr="00385695">
        <w:rPr>
          <w:rFonts w:asciiTheme="minorHAnsi" w:hAnsiTheme="minorHAnsi" w:cs="TrebuchetMS"/>
        </w:rPr>
        <w:t>Bees should be collected into a container and frozen overnight prior to submission</w:t>
      </w:r>
    </w:p>
    <w:p w14:paraId="141082DB" w14:textId="5878BB5D" w:rsidR="0063230C" w:rsidRPr="00385695" w:rsidRDefault="0063230C" w:rsidP="001806F2">
      <w:pPr>
        <w:tabs>
          <w:tab w:val="left" w:pos="2835"/>
          <w:tab w:val="left" w:pos="5670"/>
        </w:tabs>
        <w:spacing w:after="60"/>
        <w:rPr>
          <w:rFonts w:asciiTheme="minorHAnsi" w:hAnsiTheme="minorHAnsi"/>
          <w:sz w:val="24"/>
          <w:szCs w:val="24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1134"/>
        <w:gridCol w:w="851"/>
        <w:gridCol w:w="850"/>
        <w:gridCol w:w="2937"/>
      </w:tblGrid>
      <w:tr w:rsidR="0063230C" w:rsidRPr="00385695" w14:paraId="74943E14" w14:textId="4CDAB04C" w:rsidTr="001F5C62">
        <w:trPr>
          <w:trHeight w:val="377"/>
        </w:trPr>
        <w:tc>
          <w:tcPr>
            <w:tcW w:w="1696" w:type="dxa"/>
            <w:vAlign w:val="center"/>
          </w:tcPr>
          <w:p w14:paraId="76237E67" w14:textId="77777777" w:rsidR="0063230C" w:rsidRPr="00385695" w:rsidRDefault="0063230C" w:rsidP="001806F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85695">
              <w:rPr>
                <w:rFonts w:asciiTheme="minorHAnsi" w:hAnsiTheme="minorHAnsi"/>
                <w:b/>
                <w:sz w:val="18"/>
                <w:szCs w:val="18"/>
              </w:rPr>
              <w:t>Sample ID</w:t>
            </w:r>
          </w:p>
        </w:tc>
        <w:tc>
          <w:tcPr>
            <w:tcW w:w="1134" w:type="dxa"/>
            <w:vAlign w:val="center"/>
          </w:tcPr>
          <w:p w14:paraId="4AB52283" w14:textId="77777777" w:rsidR="0063230C" w:rsidRPr="00385695" w:rsidRDefault="0063230C" w:rsidP="001806F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85695">
              <w:rPr>
                <w:rFonts w:asciiTheme="minorHAnsi" w:hAnsiTheme="minorHAnsi"/>
                <w:b/>
                <w:sz w:val="18"/>
                <w:szCs w:val="18"/>
              </w:rPr>
              <w:t>Date sampled</w:t>
            </w:r>
          </w:p>
        </w:tc>
        <w:tc>
          <w:tcPr>
            <w:tcW w:w="1134" w:type="dxa"/>
            <w:vAlign w:val="center"/>
          </w:tcPr>
          <w:p w14:paraId="3AA49C00" w14:textId="0B2D8BD7" w:rsidR="0063230C" w:rsidRPr="00385695" w:rsidRDefault="0063230C" w:rsidP="001806F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85695">
              <w:rPr>
                <w:rFonts w:asciiTheme="minorHAnsi" w:hAnsiTheme="minorHAnsi"/>
                <w:b/>
                <w:sz w:val="18"/>
                <w:szCs w:val="18"/>
              </w:rPr>
              <w:t>Nosema Duo +</w:t>
            </w:r>
          </w:p>
        </w:tc>
        <w:tc>
          <w:tcPr>
            <w:tcW w:w="1134" w:type="dxa"/>
            <w:vAlign w:val="center"/>
          </w:tcPr>
          <w:p w14:paraId="1A7996EE" w14:textId="6913194C" w:rsidR="0063230C" w:rsidRPr="00385695" w:rsidRDefault="0063230C" w:rsidP="001806F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0" w:name="_Hlk490944888"/>
            <w:proofErr w:type="spellStart"/>
            <w:r w:rsidRPr="00385695">
              <w:rPr>
                <w:rFonts w:asciiTheme="minorHAnsi" w:hAnsiTheme="minorHAnsi"/>
                <w:b/>
                <w:sz w:val="18"/>
                <w:szCs w:val="18"/>
              </w:rPr>
              <w:t>ApiVirus</w:t>
            </w:r>
            <w:proofErr w:type="spellEnd"/>
            <w:r w:rsidRPr="00385695">
              <w:rPr>
                <w:rFonts w:asciiTheme="minorHAnsi" w:hAnsiTheme="minorHAnsi"/>
                <w:b/>
                <w:sz w:val="18"/>
                <w:szCs w:val="18"/>
              </w:rPr>
              <w:t>™ panel</w:t>
            </w:r>
            <w:bookmarkEnd w:id="0"/>
          </w:p>
        </w:tc>
        <w:tc>
          <w:tcPr>
            <w:tcW w:w="851" w:type="dxa"/>
            <w:vAlign w:val="center"/>
          </w:tcPr>
          <w:p w14:paraId="624BD486" w14:textId="6BD0E2CA" w:rsidR="0063230C" w:rsidRPr="00385695" w:rsidRDefault="0063230C" w:rsidP="001806F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85695">
              <w:rPr>
                <w:rFonts w:asciiTheme="minorHAnsi" w:hAnsiTheme="minorHAnsi"/>
                <w:b/>
                <w:sz w:val="18"/>
                <w:szCs w:val="18"/>
              </w:rPr>
              <w:t>Full Panel</w:t>
            </w:r>
          </w:p>
        </w:tc>
        <w:tc>
          <w:tcPr>
            <w:tcW w:w="850" w:type="dxa"/>
            <w:vAlign w:val="center"/>
          </w:tcPr>
          <w:p w14:paraId="63E51A4A" w14:textId="40C7E419" w:rsidR="0063230C" w:rsidRPr="00385695" w:rsidRDefault="0063230C" w:rsidP="00692A7A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85695">
              <w:rPr>
                <w:rFonts w:asciiTheme="minorHAnsi" w:hAnsiTheme="minorHAnsi"/>
                <w:b/>
                <w:sz w:val="18"/>
                <w:szCs w:val="18"/>
              </w:rPr>
              <w:t>AFB</w:t>
            </w:r>
          </w:p>
        </w:tc>
        <w:tc>
          <w:tcPr>
            <w:tcW w:w="2937" w:type="dxa"/>
            <w:vAlign w:val="center"/>
          </w:tcPr>
          <w:p w14:paraId="218D4A7B" w14:textId="52DC2E32" w:rsidR="0063230C" w:rsidRPr="00385695" w:rsidRDefault="0063230C" w:rsidP="00692A7A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85695">
              <w:rPr>
                <w:rFonts w:asciiTheme="minorHAnsi" w:hAnsiTheme="minorHAnsi"/>
                <w:b/>
                <w:sz w:val="18"/>
                <w:szCs w:val="18"/>
              </w:rPr>
              <w:t>Comments</w:t>
            </w:r>
          </w:p>
          <w:p w14:paraId="7CAA3C22" w14:textId="446F0356" w:rsidR="0063230C" w:rsidRPr="00385695" w:rsidRDefault="0063230C" w:rsidP="00692A7A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85695">
              <w:rPr>
                <w:rFonts w:asciiTheme="minorHAnsi" w:hAnsiTheme="minorHAnsi"/>
                <w:sz w:val="18"/>
                <w:szCs w:val="18"/>
              </w:rPr>
              <w:t>(dead out, absconding, varroa etc)</w:t>
            </w:r>
          </w:p>
        </w:tc>
      </w:tr>
      <w:tr w:rsidR="0063230C" w:rsidRPr="00385695" w14:paraId="7733A456" w14:textId="29D1CD1A" w:rsidTr="001F5C62">
        <w:tc>
          <w:tcPr>
            <w:tcW w:w="1696" w:type="dxa"/>
          </w:tcPr>
          <w:p w14:paraId="761E8D8F" w14:textId="77777777" w:rsidR="0063230C" w:rsidRPr="00385695" w:rsidRDefault="0063230C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85695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14:paraId="0D299060" w14:textId="77777777" w:rsidR="0063230C" w:rsidRPr="00385695" w:rsidRDefault="0063230C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6EB69A" w14:textId="77777777" w:rsidR="0063230C" w:rsidRPr="00385695" w:rsidRDefault="0063230C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E1BF8C" w14:textId="77777777" w:rsidR="0063230C" w:rsidRPr="00385695" w:rsidRDefault="0063230C" w:rsidP="00692A7A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F5E9FA5" w14:textId="459FEA06" w:rsidR="0063230C" w:rsidRPr="00385695" w:rsidRDefault="0063230C" w:rsidP="00692A7A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CDE1EB9" w14:textId="77777777" w:rsidR="0063230C" w:rsidRPr="00385695" w:rsidRDefault="0063230C" w:rsidP="00692A7A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14:paraId="70B635E2" w14:textId="672E78D3" w:rsidR="0063230C" w:rsidRPr="00385695" w:rsidRDefault="0063230C" w:rsidP="00692A7A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3230C" w:rsidRPr="00385695" w14:paraId="0DF7E5B3" w14:textId="193E1E55" w:rsidTr="001F5C62">
        <w:tc>
          <w:tcPr>
            <w:tcW w:w="1696" w:type="dxa"/>
          </w:tcPr>
          <w:p w14:paraId="13346DB5" w14:textId="77777777" w:rsidR="0063230C" w:rsidRPr="00385695" w:rsidRDefault="0063230C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6172F9" w14:textId="77777777" w:rsidR="0063230C" w:rsidRPr="00385695" w:rsidRDefault="0063230C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00505C" w14:textId="77777777" w:rsidR="0063230C" w:rsidRPr="00385695" w:rsidRDefault="0063230C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FAED69" w14:textId="77777777" w:rsidR="0063230C" w:rsidRPr="00385695" w:rsidRDefault="0063230C" w:rsidP="00692A7A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5D5F06C" w14:textId="497E2FC1" w:rsidR="0063230C" w:rsidRPr="00385695" w:rsidRDefault="0063230C" w:rsidP="00692A7A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EA11D07" w14:textId="77777777" w:rsidR="0063230C" w:rsidRPr="00385695" w:rsidRDefault="0063230C" w:rsidP="00692A7A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14:paraId="7F1E66D6" w14:textId="704DAADF" w:rsidR="0063230C" w:rsidRPr="00385695" w:rsidRDefault="0063230C" w:rsidP="00692A7A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3230C" w:rsidRPr="00385695" w14:paraId="0C8A8873" w14:textId="4C5C1647" w:rsidTr="001F5C62">
        <w:tc>
          <w:tcPr>
            <w:tcW w:w="1696" w:type="dxa"/>
          </w:tcPr>
          <w:p w14:paraId="7A33AA50" w14:textId="77777777" w:rsidR="0063230C" w:rsidRPr="00385695" w:rsidRDefault="0063230C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8569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2B19B84C" w14:textId="77777777" w:rsidR="0063230C" w:rsidRPr="00385695" w:rsidRDefault="0063230C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6E352D" w14:textId="77777777" w:rsidR="0063230C" w:rsidRPr="00385695" w:rsidRDefault="0063230C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17F49A" w14:textId="77777777" w:rsidR="0063230C" w:rsidRPr="00385695" w:rsidRDefault="0063230C" w:rsidP="00692A7A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7050EA7" w14:textId="1D729702" w:rsidR="0063230C" w:rsidRPr="00385695" w:rsidRDefault="0063230C" w:rsidP="00692A7A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4652F9E" w14:textId="77777777" w:rsidR="0063230C" w:rsidRPr="00385695" w:rsidRDefault="0063230C" w:rsidP="00692A7A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14:paraId="03CF896C" w14:textId="35E384AA" w:rsidR="0063230C" w:rsidRPr="00385695" w:rsidRDefault="0063230C" w:rsidP="00692A7A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3230C" w:rsidRPr="00385695" w14:paraId="59163C37" w14:textId="4BD7AFBA" w:rsidTr="001F5C62">
        <w:tc>
          <w:tcPr>
            <w:tcW w:w="1696" w:type="dxa"/>
          </w:tcPr>
          <w:p w14:paraId="39A14CD7" w14:textId="77777777" w:rsidR="0063230C" w:rsidRPr="00385695" w:rsidRDefault="0063230C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0D9C42" w14:textId="77777777" w:rsidR="0063230C" w:rsidRPr="00385695" w:rsidRDefault="0063230C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A22BD6" w14:textId="77777777" w:rsidR="0063230C" w:rsidRPr="00385695" w:rsidRDefault="0063230C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6F45A2" w14:textId="77777777" w:rsidR="0063230C" w:rsidRPr="00385695" w:rsidRDefault="0063230C" w:rsidP="00692A7A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23AE6E8" w14:textId="420F9FB9" w:rsidR="0063230C" w:rsidRPr="00385695" w:rsidRDefault="0063230C" w:rsidP="00692A7A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F585C25" w14:textId="77777777" w:rsidR="0063230C" w:rsidRPr="00385695" w:rsidRDefault="0063230C" w:rsidP="00692A7A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14:paraId="2C7D54F4" w14:textId="68E0B3A3" w:rsidR="0063230C" w:rsidRPr="00385695" w:rsidRDefault="0063230C" w:rsidP="00692A7A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3230C" w:rsidRPr="00385695" w14:paraId="20555EE7" w14:textId="5F30DB12" w:rsidTr="001F5C62">
        <w:tc>
          <w:tcPr>
            <w:tcW w:w="1696" w:type="dxa"/>
          </w:tcPr>
          <w:p w14:paraId="451101A4" w14:textId="77777777" w:rsidR="0063230C" w:rsidRPr="00385695" w:rsidRDefault="0063230C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78CD7D" w14:textId="77777777" w:rsidR="0063230C" w:rsidRPr="00385695" w:rsidRDefault="0063230C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386F68" w14:textId="77777777" w:rsidR="0063230C" w:rsidRPr="00385695" w:rsidRDefault="0063230C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7D6251" w14:textId="77777777" w:rsidR="0063230C" w:rsidRPr="00385695" w:rsidRDefault="0063230C" w:rsidP="00692A7A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1E73E0F" w14:textId="03CF585C" w:rsidR="0063230C" w:rsidRPr="00385695" w:rsidRDefault="0063230C" w:rsidP="00692A7A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1F1EF50" w14:textId="77777777" w:rsidR="0063230C" w:rsidRPr="00385695" w:rsidRDefault="0063230C" w:rsidP="00692A7A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14:paraId="705137D9" w14:textId="4BD3A872" w:rsidR="0063230C" w:rsidRPr="00385695" w:rsidRDefault="0063230C" w:rsidP="00692A7A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3230C" w:rsidRPr="00385695" w14:paraId="1C5E7497" w14:textId="76D878C3" w:rsidTr="001F5C62">
        <w:tc>
          <w:tcPr>
            <w:tcW w:w="1696" w:type="dxa"/>
          </w:tcPr>
          <w:p w14:paraId="06269179" w14:textId="77777777" w:rsidR="0063230C" w:rsidRPr="00385695" w:rsidRDefault="0063230C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A7825C" w14:textId="77777777" w:rsidR="0063230C" w:rsidRPr="00385695" w:rsidRDefault="0063230C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307F23" w14:textId="77777777" w:rsidR="0063230C" w:rsidRPr="00385695" w:rsidRDefault="0063230C" w:rsidP="001806F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068E94" w14:textId="77777777" w:rsidR="0063230C" w:rsidRPr="00385695" w:rsidRDefault="0063230C" w:rsidP="00692A7A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22D5EC5" w14:textId="19318D4D" w:rsidR="0063230C" w:rsidRPr="00385695" w:rsidRDefault="0063230C" w:rsidP="00692A7A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5B1D380" w14:textId="77777777" w:rsidR="0063230C" w:rsidRPr="00385695" w:rsidRDefault="0063230C" w:rsidP="00692A7A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14:paraId="699DD7A2" w14:textId="097697FF" w:rsidR="0063230C" w:rsidRPr="00385695" w:rsidRDefault="0063230C" w:rsidP="00692A7A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6EAB8E6F" w14:textId="77777777" w:rsidR="00B945CF" w:rsidRPr="00385695" w:rsidRDefault="00B945CF" w:rsidP="001806F2">
      <w:pPr>
        <w:autoSpaceDE w:val="0"/>
        <w:autoSpaceDN w:val="0"/>
        <w:adjustRightInd w:val="0"/>
        <w:spacing w:line="240" w:lineRule="auto"/>
        <w:rPr>
          <w:rFonts w:asciiTheme="minorHAnsi" w:hAnsiTheme="minorHAnsi" w:cs="TrebuchetMS"/>
        </w:rPr>
      </w:pPr>
    </w:p>
    <w:p w14:paraId="0E623161" w14:textId="460C2452" w:rsidR="00B945CF" w:rsidRPr="00385695" w:rsidRDefault="00086D59" w:rsidP="00E14A2F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Theme="minorHAnsi" w:hAnsiTheme="minorHAnsi" w:cs="TrebuchetMS"/>
          <w:sz w:val="16"/>
          <w:szCs w:val="16"/>
        </w:rPr>
      </w:pPr>
      <w:r w:rsidRPr="00385695">
        <w:rPr>
          <w:rFonts w:asciiTheme="minorHAnsi" w:hAnsiTheme="minorHAnsi" w:cs="TrebuchetMS"/>
          <w:sz w:val="16"/>
          <w:szCs w:val="16"/>
        </w:rPr>
        <w:t>Nosema Duo +</w:t>
      </w:r>
      <w:r w:rsidRPr="00385695">
        <w:rPr>
          <w:rFonts w:asciiTheme="minorHAnsi" w:hAnsiTheme="minorHAnsi" w:cs="TrebuchetMS"/>
          <w:sz w:val="16"/>
          <w:szCs w:val="16"/>
        </w:rPr>
        <w:tab/>
        <w:t>Nosema apis, Nosema ceranae &amp; Lotmaria passim</w:t>
      </w:r>
    </w:p>
    <w:p w14:paraId="5ADA3933" w14:textId="62839E08" w:rsidR="00086D59" w:rsidRPr="00385695" w:rsidRDefault="00086D59" w:rsidP="00086D59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1128" w:hanging="1128"/>
        <w:rPr>
          <w:rFonts w:asciiTheme="minorHAnsi" w:hAnsiTheme="minorHAnsi" w:cs="TrebuchetMS"/>
          <w:sz w:val="16"/>
          <w:szCs w:val="16"/>
        </w:rPr>
      </w:pPr>
      <w:proofErr w:type="spellStart"/>
      <w:r w:rsidRPr="00385695">
        <w:rPr>
          <w:rFonts w:asciiTheme="minorHAnsi" w:hAnsiTheme="minorHAnsi" w:cs="TrebuchetMS"/>
          <w:sz w:val="16"/>
          <w:szCs w:val="16"/>
        </w:rPr>
        <w:t>ApiVirus</w:t>
      </w:r>
      <w:proofErr w:type="spellEnd"/>
      <w:r w:rsidRPr="00385695">
        <w:rPr>
          <w:rFonts w:asciiTheme="minorHAnsi" w:hAnsiTheme="minorHAnsi" w:cs="TrebuchetMS"/>
          <w:sz w:val="16"/>
          <w:szCs w:val="16"/>
        </w:rPr>
        <w:t>™ panel</w:t>
      </w:r>
      <w:r w:rsidRPr="00385695">
        <w:rPr>
          <w:rFonts w:asciiTheme="minorHAnsi" w:hAnsiTheme="minorHAnsi" w:cs="TrebuchetMS"/>
          <w:sz w:val="16"/>
          <w:szCs w:val="16"/>
        </w:rPr>
        <w:tab/>
        <w:t>Acute Paralysis Virus, Kashmir Bee Virus, Israeli-associated Paralysis Virus, Black Queen Cell Virus, Chronic Bee Paralysis Virus &amp; Deformed Wing Virus</w:t>
      </w:r>
    </w:p>
    <w:p w14:paraId="783B6B60" w14:textId="5E89B3C5" w:rsidR="002A5256" w:rsidRPr="00385695" w:rsidRDefault="002A5256" w:rsidP="002A5256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1128" w:hanging="1128"/>
        <w:rPr>
          <w:rFonts w:asciiTheme="minorHAnsi" w:hAnsiTheme="minorHAnsi" w:cs="TrebuchetMS"/>
          <w:sz w:val="16"/>
          <w:szCs w:val="16"/>
        </w:rPr>
      </w:pPr>
      <w:r w:rsidRPr="00385695">
        <w:rPr>
          <w:rFonts w:asciiTheme="minorHAnsi" w:hAnsiTheme="minorHAnsi" w:cs="TrebuchetMS"/>
          <w:sz w:val="16"/>
          <w:szCs w:val="16"/>
        </w:rPr>
        <w:t>Full Panel</w:t>
      </w:r>
      <w:r w:rsidRPr="00385695">
        <w:rPr>
          <w:rFonts w:asciiTheme="minorHAnsi" w:hAnsiTheme="minorHAnsi" w:cs="TrebuchetMS"/>
          <w:sz w:val="16"/>
          <w:szCs w:val="16"/>
        </w:rPr>
        <w:tab/>
        <w:t>All of above</w:t>
      </w:r>
    </w:p>
    <w:p w14:paraId="63C27A56" w14:textId="105A352D" w:rsidR="0063230C" w:rsidRPr="00385695" w:rsidRDefault="0063230C" w:rsidP="002A5256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1128" w:hanging="1128"/>
        <w:rPr>
          <w:rFonts w:asciiTheme="minorHAnsi" w:hAnsiTheme="minorHAnsi" w:cs="TrebuchetMS"/>
          <w:sz w:val="16"/>
          <w:szCs w:val="16"/>
        </w:rPr>
      </w:pPr>
      <w:r w:rsidRPr="00385695">
        <w:rPr>
          <w:rFonts w:asciiTheme="minorHAnsi" w:hAnsiTheme="minorHAnsi" w:cs="TrebuchetMS"/>
          <w:sz w:val="16"/>
          <w:szCs w:val="16"/>
        </w:rPr>
        <w:t>AFB</w:t>
      </w:r>
      <w:r w:rsidRPr="00385695">
        <w:rPr>
          <w:rFonts w:asciiTheme="minorHAnsi" w:hAnsiTheme="minorHAnsi" w:cs="TrebuchetMS"/>
          <w:sz w:val="16"/>
          <w:szCs w:val="16"/>
        </w:rPr>
        <w:tab/>
        <w:t>American Foulbrood</w:t>
      </w:r>
    </w:p>
    <w:p w14:paraId="2577FC09" w14:textId="77777777" w:rsidR="00086D59" w:rsidRPr="00385695" w:rsidRDefault="00086D59" w:rsidP="00086D59">
      <w:pPr>
        <w:autoSpaceDE w:val="0"/>
        <w:autoSpaceDN w:val="0"/>
        <w:adjustRightInd w:val="0"/>
        <w:spacing w:line="240" w:lineRule="auto"/>
        <w:rPr>
          <w:rFonts w:asciiTheme="minorHAnsi" w:hAnsiTheme="minorHAnsi" w:cs="TrebuchetMS"/>
          <w:sz w:val="16"/>
          <w:szCs w:val="16"/>
        </w:rPr>
      </w:pPr>
    </w:p>
    <w:p w14:paraId="070CA6D6" w14:textId="77777777" w:rsidR="00086D59" w:rsidRPr="00385695" w:rsidRDefault="00086D59" w:rsidP="00086D59">
      <w:pPr>
        <w:autoSpaceDE w:val="0"/>
        <w:autoSpaceDN w:val="0"/>
        <w:adjustRightInd w:val="0"/>
        <w:spacing w:line="240" w:lineRule="auto"/>
        <w:rPr>
          <w:rFonts w:asciiTheme="minorHAnsi" w:hAnsiTheme="minorHAnsi" w:cs="TrebuchetMS"/>
        </w:rPr>
      </w:pPr>
    </w:p>
    <w:p w14:paraId="680CFD59" w14:textId="33A9ED21" w:rsidR="00B945CF" w:rsidRPr="00385695" w:rsidRDefault="00B945CF" w:rsidP="001806F2">
      <w:pPr>
        <w:autoSpaceDE w:val="0"/>
        <w:autoSpaceDN w:val="0"/>
        <w:adjustRightInd w:val="0"/>
        <w:spacing w:line="240" w:lineRule="auto"/>
        <w:rPr>
          <w:rFonts w:asciiTheme="minorHAnsi" w:hAnsiTheme="minorHAnsi" w:cs="TrebuchetMS"/>
        </w:rPr>
      </w:pPr>
      <w:r w:rsidRPr="00385695">
        <w:rPr>
          <w:rFonts w:asciiTheme="minorHAnsi" w:hAnsiTheme="minorHAnsi" w:cs="TrebuchetMS"/>
        </w:rPr>
        <w:t>Please send s</w:t>
      </w:r>
      <w:r w:rsidR="00E14A2F" w:rsidRPr="00385695">
        <w:rPr>
          <w:rFonts w:asciiTheme="minorHAnsi" w:hAnsiTheme="minorHAnsi" w:cs="TrebuchetMS"/>
        </w:rPr>
        <w:t>amples</w:t>
      </w:r>
      <w:r w:rsidR="0063230C" w:rsidRPr="00385695">
        <w:rPr>
          <w:rFonts w:asciiTheme="minorHAnsi" w:hAnsiTheme="minorHAnsi" w:cs="TrebuchetMS"/>
        </w:rPr>
        <w:t xml:space="preserve"> by overnight courier</w:t>
      </w:r>
      <w:r w:rsidR="00E14A2F" w:rsidRPr="00385695">
        <w:rPr>
          <w:rFonts w:asciiTheme="minorHAnsi" w:hAnsiTheme="minorHAnsi" w:cs="TrebuchetMS"/>
        </w:rPr>
        <w:t xml:space="preserve"> in well packaged leak proof containers to</w:t>
      </w:r>
    </w:p>
    <w:p w14:paraId="5560387D" w14:textId="77777777" w:rsidR="00B945CF" w:rsidRPr="00385695" w:rsidRDefault="00B945CF" w:rsidP="001806F2">
      <w:pPr>
        <w:autoSpaceDE w:val="0"/>
        <w:autoSpaceDN w:val="0"/>
        <w:adjustRightInd w:val="0"/>
        <w:spacing w:line="240" w:lineRule="auto"/>
        <w:rPr>
          <w:rFonts w:asciiTheme="minorHAnsi" w:hAnsiTheme="minorHAnsi" w:cs="TrebuchetMS"/>
        </w:rPr>
      </w:pPr>
    </w:p>
    <w:p w14:paraId="67640899" w14:textId="7838AC91" w:rsidR="00B945CF" w:rsidRPr="00385695" w:rsidRDefault="00B945CF" w:rsidP="001806F2">
      <w:pPr>
        <w:spacing w:line="240" w:lineRule="auto"/>
        <w:ind w:firstLine="720"/>
        <w:rPr>
          <w:rFonts w:asciiTheme="minorHAnsi" w:hAnsiTheme="minorHAnsi" w:cs="TrebuchetMS,Bold"/>
          <w:b/>
          <w:bCs/>
        </w:rPr>
      </w:pPr>
      <w:r w:rsidRPr="00385695">
        <w:rPr>
          <w:rFonts w:asciiTheme="minorHAnsi" w:hAnsiTheme="minorHAnsi" w:cs="TrebuchetMS,Bold"/>
          <w:b/>
          <w:bCs/>
        </w:rPr>
        <w:t xml:space="preserve">dnature diagnostics &amp; research </w:t>
      </w:r>
      <w:r w:rsidR="00E14A2F" w:rsidRPr="00385695">
        <w:rPr>
          <w:rFonts w:asciiTheme="minorHAnsi" w:hAnsiTheme="minorHAnsi" w:cs="TrebuchetMS,Bold"/>
          <w:b/>
          <w:bCs/>
        </w:rPr>
        <w:t>Ltd</w:t>
      </w:r>
    </w:p>
    <w:p w14:paraId="03AAB2B9" w14:textId="56ED5F96" w:rsidR="00B945CF" w:rsidRPr="00385695" w:rsidRDefault="00FC2098" w:rsidP="001806F2">
      <w:pPr>
        <w:spacing w:line="240" w:lineRule="auto"/>
        <w:ind w:firstLine="720"/>
        <w:rPr>
          <w:rFonts w:asciiTheme="minorHAnsi" w:hAnsiTheme="minorHAnsi" w:cs="TrebuchetMS,Bold"/>
          <w:b/>
          <w:bCs/>
        </w:rPr>
      </w:pPr>
      <w:r w:rsidRPr="00385695">
        <w:rPr>
          <w:rFonts w:asciiTheme="minorHAnsi" w:hAnsiTheme="minorHAnsi" w:cs="TrebuchetMS,Bold"/>
          <w:b/>
          <w:bCs/>
        </w:rPr>
        <w:t>60 Carnarvon Street</w:t>
      </w:r>
    </w:p>
    <w:p w14:paraId="46970E37" w14:textId="77777777" w:rsidR="00B945CF" w:rsidRPr="00385695" w:rsidRDefault="00B945CF" w:rsidP="001806F2">
      <w:pPr>
        <w:spacing w:line="240" w:lineRule="auto"/>
        <w:ind w:firstLine="720"/>
        <w:rPr>
          <w:rFonts w:asciiTheme="minorHAnsi" w:hAnsiTheme="minorHAnsi" w:cs="TrebuchetMS,Bold"/>
          <w:b/>
          <w:bCs/>
        </w:rPr>
      </w:pPr>
      <w:r w:rsidRPr="00385695">
        <w:rPr>
          <w:rFonts w:asciiTheme="minorHAnsi" w:hAnsiTheme="minorHAnsi" w:cs="TrebuchetMS,Bold"/>
          <w:b/>
          <w:bCs/>
        </w:rPr>
        <w:t>Gisborne 4010</w:t>
      </w:r>
    </w:p>
    <w:p w14:paraId="2C0937DD" w14:textId="6189849F" w:rsidR="00B945CF" w:rsidRPr="00385695" w:rsidRDefault="00B945CF" w:rsidP="001806F2">
      <w:pPr>
        <w:spacing w:line="240" w:lineRule="auto"/>
        <w:rPr>
          <w:rFonts w:asciiTheme="minorHAnsi" w:hAnsiTheme="minorHAnsi"/>
        </w:rPr>
      </w:pPr>
    </w:p>
    <w:p w14:paraId="73B1B7DA" w14:textId="77777777" w:rsidR="0063230C" w:rsidRPr="00385695" w:rsidRDefault="0063230C" w:rsidP="001806F2">
      <w:pPr>
        <w:spacing w:line="240" w:lineRule="auto"/>
        <w:rPr>
          <w:rFonts w:asciiTheme="minorHAnsi" w:hAnsiTheme="minorHAnsi"/>
        </w:rPr>
      </w:pPr>
    </w:p>
    <w:p w14:paraId="1FCD6FB7" w14:textId="77777777" w:rsidR="0063230C" w:rsidRPr="00385695" w:rsidRDefault="0063230C" w:rsidP="0063230C">
      <w:pPr>
        <w:spacing w:line="240" w:lineRule="auto"/>
        <w:ind w:left="10" w:hanging="10"/>
        <w:rPr>
          <w:rFonts w:asciiTheme="minorHAnsi" w:hAnsiTheme="minorHAnsi"/>
        </w:rPr>
      </w:pPr>
      <w:r w:rsidRPr="00385695">
        <w:rPr>
          <w:rFonts w:asciiTheme="minorHAnsi" w:hAnsiTheme="minorHAnsi" w:cs="Calibri"/>
          <w:b/>
        </w:rPr>
        <w:t xml:space="preserve">** if you are sending AFB samples, please place an </w:t>
      </w:r>
      <w:proofErr w:type="spellStart"/>
      <w:r w:rsidRPr="00385695">
        <w:rPr>
          <w:rFonts w:asciiTheme="minorHAnsi" w:hAnsiTheme="minorHAnsi" w:cs="Calibri"/>
          <w:b/>
        </w:rPr>
        <w:t>asterix</w:t>
      </w:r>
      <w:proofErr w:type="spellEnd"/>
      <w:r w:rsidRPr="00385695">
        <w:rPr>
          <w:rFonts w:asciiTheme="minorHAnsi" w:hAnsiTheme="minorHAnsi" w:cs="Calibri"/>
          <w:b/>
        </w:rPr>
        <w:t xml:space="preserve"> on the package so that your testing remains confidential and that we can handle the samples in the appropriate way. </w:t>
      </w:r>
    </w:p>
    <w:p w14:paraId="077590D9" w14:textId="77777777" w:rsidR="00E14A2F" w:rsidRPr="00385695" w:rsidRDefault="00E14A2F" w:rsidP="001806F2">
      <w:pPr>
        <w:spacing w:line="240" w:lineRule="auto"/>
        <w:rPr>
          <w:rFonts w:asciiTheme="minorHAnsi" w:hAnsiTheme="minorHAnsi"/>
        </w:rPr>
      </w:pPr>
    </w:p>
    <w:p w14:paraId="07BBFD25" w14:textId="19F0CD9F" w:rsidR="00E14A2F" w:rsidRPr="00385695" w:rsidRDefault="00B945CF" w:rsidP="001806F2">
      <w:pPr>
        <w:spacing w:line="240" w:lineRule="auto"/>
        <w:rPr>
          <w:rFonts w:asciiTheme="minorHAnsi" w:hAnsiTheme="minorHAnsi"/>
        </w:rPr>
      </w:pPr>
      <w:r w:rsidRPr="00385695">
        <w:rPr>
          <w:rFonts w:asciiTheme="minorHAnsi" w:hAnsiTheme="minorHAnsi"/>
        </w:rPr>
        <w:t xml:space="preserve">If you have other test requirements, please contact us on </w:t>
      </w:r>
      <w:r w:rsidRPr="00385695">
        <w:rPr>
          <w:rFonts w:asciiTheme="minorHAnsi" w:hAnsiTheme="minorHAnsi"/>
          <w:b/>
        </w:rPr>
        <w:t>0800 DNATURE</w:t>
      </w:r>
      <w:r w:rsidRPr="00385695">
        <w:rPr>
          <w:rFonts w:asciiTheme="minorHAnsi" w:hAnsiTheme="minorHAnsi"/>
        </w:rPr>
        <w:t xml:space="preserve"> or e-mail </w:t>
      </w:r>
      <w:hyperlink r:id="rId7" w:history="1">
        <w:r w:rsidR="00E14A2F" w:rsidRPr="00385695">
          <w:rPr>
            <w:rStyle w:val="Hyperlink"/>
            <w:rFonts w:asciiTheme="minorHAnsi" w:hAnsiTheme="minorHAnsi"/>
          </w:rPr>
          <w:t>info@dnature.co.nz</w:t>
        </w:r>
      </w:hyperlink>
    </w:p>
    <w:p w14:paraId="2607D40D" w14:textId="5A835D2A" w:rsidR="00B945CF" w:rsidRPr="00385695" w:rsidRDefault="00B945CF" w:rsidP="00207CA3">
      <w:pPr>
        <w:spacing w:line="240" w:lineRule="auto"/>
        <w:rPr>
          <w:rFonts w:asciiTheme="minorHAnsi" w:hAnsiTheme="minorHAnsi"/>
        </w:rPr>
      </w:pPr>
      <w:r w:rsidRPr="00385695">
        <w:rPr>
          <w:rFonts w:asciiTheme="minorHAnsi" w:hAnsiTheme="minorHAnsi"/>
        </w:rPr>
        <w:t>to discuss.</w:t>
      </w:r>
      <w:bookmarkStart w:id="1" w:name="_GoBack"/>
      <w:bookmarkEnd w:id="1"/>
    </w:p>
    <w:sectPr w:rsidR="00B945CF" w:rsidRPr="00385695" w:rsidSect="001806F2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77980" w14:textId="77777777" w:rsidR="007D2492" w:rsidRDefault="007D2492" w:rsidP="001806F2">
      <w:pPr>
        <w:spacing w:line="240" w:lineRule="auto"/>
      </w:pPr>
      <w:r>
        <w:separator/>
      </w:r>
    </w:p>
  </w:endnote>
  <w:endnote w:type="continuationSeparator" w:id="0">
    <w:p w14:paraId="43C0FF40" w14:textId="77777777" w:rsidR="007D2492" w:rsidRDefault="007D2492" w:rsidP="001806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03F4D" w14:textId="77777777" w:rsidR="007D2492" w:rsidRDefault="007D2492" w:rsidP="001806F2">
      <w:pPr>
        <w:spacing w:line="240" w:lineRule="auto"/>
      </w:pPr>
      <w:r>
        <w:separator/>
      </w:r>
    </w:p>
  </w:footnote>
  <w:footnote w:type="continuationSeparator" w:id="0">
    <w:p w14:paraId="4428039B" w14:textId="77777777" w:rsidR="007D2492" w:rsidRDefault="007D2492" w:rsidP="001806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9D761" w14:textId="12D40C78" w:rsidR="001806F2" w:rsidRDefault="0063230C" w:rsidP="001806F2">
    <w:pPr>
      <w:pStyle w:val="Header"/>
      <w:jc w:val="center"/>
    </w:pPr>
    <w:r>
      <w:rPr>
        <w:noProof/>
      </w:rPr>
      <w:drawing>
        <wp:inline distT="0" distB="0" distL="0" distR="0" wp14:anchorId="6BEF011A" wp14:editId="4B0A3469">
          <wp:extent cx="2638425" cy="933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ur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23" b="27798"/>
                  <a:stretch/>
                </pic:blipFill>
                <pic:spPr bwMode="auto">
                  <a:xfrm>
                    <a:off x="0" y="0"/>
                    <a:ext cx="2638425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17218"/>
    <w:multiLevelType w:val="hybridMultilevel"/>
    <w:tmpl w:val="8F6241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CF"/>
    <w:rsid w:val="00086D59"/>
    <w:rsid w:val="00155F08"/>
    <w:rsid w:val="001806F2"/>
    <w:rsid w:val="001B4F07"/>
    <w:rsid w:val="001F5C62"/>
    <w:rsid w:val="00207CA3"/>
    <w:rsid w:val="002A5256"/>
    <w:rsid w:val="00385695"/>
    <w:rsid w:val="003A2D54"/>
    <w:rsid w:val="0063230C"/>
    <w:rsid w:val="00692A7A"/>
    <w:rsid w:val="006B232F"/>
    <w:rsid w:val="006D0A13"/>
    <w:rsid w:val="00716A8D"/>
    <w:rsid w:val="007A121E"/>
    <w:rsid w:val="007D2492"/>
    <w:rsid w:val="008077FA"/>
    <w:rsid w:val="00831D44"/>
    <w:rsid w:val="008A569E"/>
    <w:rsid w:val="008A62CB"/>
    <w:rsid w:val="00916383"/>
    <w:rsid w:val="00963922"/>
    <w:rsid w:val="0096791D"/>
    <w:rsid w:val="009B2570"/>
    <w:rsid w:val="009D36A7"/>
    <w:rsid w:val="00A36064"/>
    <w:rsid w:val="00B945CF"/>
    <w:rsid w:val="00D26145"/>
    <w:rsid w:val="00E14A2F"/>
    <w:rsid w:val="00E37C08"/>
    <w:rsid w:val="00E509FC"/>
    <w:rsid w:val="00E5755E"/>
    <w:rsid w:val="00E6314A"/>
    <w:rsid w:val="00E74E9A"/>
    <w:rsid w:val="00FC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8F395"/>
  <w15:chartTrackingRefBased/>
  <w15:docId w15:val="{14E69E9E-31DB-4DF2-B762-0CE23A1A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5CF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6F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6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06F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6F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14A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4A2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26145"/>
    <w:pPr>
      <w:ind w:left="720"/>
      <w:contextualSpacing/>
    </w:pPr>
  </w:style>
  <w:style w:type="table" w:styleId="TableGrid">
    <w:name w:val="Table Grid"/>
    <w:basedOn w:val="TableNormal"/>
    <w:uiPriority w:val="39"/>
    <w:rsid w:val="009D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63230C"/>
    <w:pPr>
      <w:spacing w:after="0" w:line="240" w:lineRule="auto"/>
    </w:pPr>
    <w:rPr>
      <w:rFonts w:eastAsiaTheme="minorEastAsia"/>
      <w:lang w:eastAsia="en-N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32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30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30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3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nature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Mackay</dc:creator>
  <cp:keywords/>
  <dc:description/>
  <cp:lastModifiedBy>dnature office</cp:lastModifiedBy>
  <cp:revision>2</cp:revision>
  <cp:lastPrinted>2018-09-04T00:33:00Z</cp:lastPrinted>
  <dcterms:created xsi:type="dcterms:W3CDTF">2018-09-04T00:53:00Z</dcterms:created>
  <dcterms:modified xsi:type="dcterms:W3CDTF">2018-09-04T00:53:00Z</dcterms:modified>
</cp:coreProperties>
</file>